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F51128" w14:paraId="45404C92" w14:textId="77777777" w:rsidTr="006F29B2">
        <w:trPr>
          <w:trHeight w:val="1833"/>
        </w:trPr>
        <w:tc>
          <w:tcPr>
            <w:tcW w:w="2830" w:type="dxa"/>
          </w:tcPr>
          <w:p w14:paraId="2BAADFE4" w14:textId="33161051" w:rsidR="00F51128" w:rsidRDefault="00F51128">
            <w:r w:rsidRPr="003105BC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EBD1761" wp14:editId="0CEF9AC4">
                  <wp:simplePos x="0" y="0"/>
                  <wp:positionH relativeFrom="margin">
                    <wp:posOffset>7973</wp:posOffset>
                  </wp:positionH>
                  <wp:positionV relativeFrom="margin">
                    <wp:posOffset>28223</wp:posOffset>
                  </wp:positionV>
                  <wp:extent cx="1505585" cy="1000125"/>
                  <wp:effectExtent l="0" t="0" r="0" b="9525"/>
                  <wp:wrapSquare wrapText="bothSides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60" w:type="dxa"/>
          </w:tcPr>
          <w:p w14:paraId="300C4B5B" w14:textId="77777777" w:rsidR="00F51128" w:rsidRDefault="00F51128" w:rsidP="00F51128">
            <w:pPr>
              <w:pStyle w:val="Listepuces"/>
              <w:numPr>
                <w:ilvl w:val="0"/>
                <w:numId w:val="0"/>
              </w:numPr>
              <w:spacing w:before="120" w:after="120"/>
              <w:ind w:left="360" w:hanging="3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7D52412E" w14:textId="05E4A7F6" w:rsidR="00F51128" w:rsidRPr="00045985" w:rsidRDefault="00F51128" w:rsidP="00F51128">
            <w:pPr>
              <w:pStyle w:val="Listepuces"/>
              <w:numPr>
                <w:ilvl w:val="0"/>
                <w:numId w:val="0"/>
              </w:numPr>
              <w:spacing w:before="120" w:after="120"/>
              <w:ind w:left="360" w:hanging="3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 w:rsidRPr="00045985">
              <w:rPr>
                <w:rFonts w:cs="Arial"/>
                <w:b/>
                <w:sz w:val="24"/>
                <w:szCs w:val="24"/>
                <w:lang w:val="fr-FR"/>
              </w:rPr>
              <w:t>Collectif des ateliers libres en arts visuels de Québec</w:t>
            </w:r>
          </w:p>
          <w:p w14:paraId="579B8FB3" w14:textId="4256E596" w:rsidR="00F51128" w:rsidRDefault="00446412" w:rsidP="00F51128">
            <w:pPr>
              <w:pStyle w:val="Listepuces"/>
              <w:numPr>
                <w:ilvl w:val="0"/>
                <w:numId w:val="0"/>
              </w:numPr>
              <w:spacing w:before="120" w:after="120"/>
              <w:ind w:left="360" w:hanging="3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FORMULAIRE D’</w:t>
            </w:r>
            <w:r w:rsidR="00857CF7">
              <w:rPr>
                <w:rFonts w:cs="Arial"/>
                <w:b/>
                <w:sz w:val="24"/>
                <w:szCs w:val="24"/>
                <w:lang w:val="fr-FR"/>
              </w:rPr>
              <w:t>ADHÉSIO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>N AU COLLECTIF</w:t>
            </w:r>
          </w:p>
          <w:p w14:paraId="555BFE86" w14:textId="1AB288A1" w:rsidR="00F51128" w:rsidRPr="0070623E" w:rsidRDefault="00F51128" w:rsidP="006F29B2">
            <w:pPr>
              <w:pStyle w:val="Listepuces"/>
              <w:numPr>
                <w:ilvl w:val="0"/>
                <w:numId w:val="0"/>
              </w:numPr>
              <w:spacing w:before="120" w:after="120"/>
              <w:ind w:left="360" w:hanging="360"/>
              <w:jc w:val="center"/>
              <w:rPr>
                <w:lang w:val="fr-CA"/>
              </w:rPr>
            </w:pPr>
          </w:p>
        </w:tc>
      </w:tr>
    </w:tbl>
    <w:p w14:paraId="6D93B1A0" w14:textId="77777777" w:rsidR="00F51128" w:rsidRPr="006F29B2" w:rsidRDefault="00F51128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670"/>
      </w:tblGrid>
      <w:tr w:rsidR="00195829" w:rsidRPr="00195829" w14:paraId="42222FEA" w14:textId="77777777" w:rsidTr="00CF5E09">
        <w:trPr>
          <w:trHeight w:val="170"/>
        </w:trPr>
        <w:tc>
          <w:tcPr>
            <w:tcW w:w="5098" w:type="dxa"/>
            <w:vAlign w:val="bottom"/>
          </w:tcPr>
          <w:p w14:paraId="44C70E1D" w14:textId="11ECCF0B" w:rsidR="00195829" w:rsidRPr="006F29B2" w:rsidRDefault="001958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F29B2">
              <w:rPr>
                <w:b/>
                <w:bCs/>
                <w:sz w:val="24"/>
                <w:szCs w:val="24"/>
                <w:lang w:val="fr-FR"/>
              </w:rPr>
              <w:t>N</w:t>
            </w:r>
            <w:r w:rsidR="00C70306" w:rsidRPr="006F29B2">
              <w:rPr>
                <w:b/>
                <w:bCs/>
                <w:sz w:val="24"/>
                <w:szCs w:val="24"/>
                <w:lang w:val="fr-FR"/>
              </w:rPr>
              <w:t>om</w:t>
            </w:r>
            <w:r w:rsidRPr="006F29B2">
              <w:rPr>
                <w:b/>
                <w:bCs/>
                <w:sz w:val="24"/>
                <w:szCs w:val="24"/>
                <w:lang w:val="fr-FR"/>
              </w:rPr>
              <w:t xml:space="preserve"> : </w:t>
            </w:r>
          </w:p>
        </w:tc>
        <w:tc>
          <w:tcPr>
            <w:tcW w:w="5670" w:type="dxa"/>
            <w:vAlign w:val="bottom"/>
          </w:tcPr>
          <w:p w14:paraId="677D047D" w14:textId="67C02179" w:rsidR="00195829" w:rsidRPr="00195829" w:rsidRDefault="00195829">
            <w:pPr>
              <w:rPr>
                <w:b/>
                <w:bCs/>
                <w:sz w:val="24"/>
                <w:szCs w:val="24"/>
                <w:lang w:val="fr-FR"/>
              </w:rPr>
            </w:pPr>
            <w:r w:rsidRPr="00195829">
              <w:rPr>
                <w:b/>
                <w:bCs/>
                <w:sz w:val="24"/>
                <w:szCs w:val="24"/>
                <w:lang w:val="fr-FR"/>
              </w:rPr>
              <w:t>Prénom</w:t>
            </w:r>
            <w:r w:rsidR="00C70306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</w:tr>
      <w:tr w:rsidR="00FC2337" w:rsidRPr="00195829" w14:paraId="41527F73" w14:textId="77777777" w:rsidTr="00CF5E09">
        <w:trPr>
          <w:trHeight w:val="170"/>
        </w:trPr>
        <w:tc>
          <w:tcPr>
            <w:tcW w:w="5098" w:type="dxa"/>
            <w:vAlign w:val="bottom"/>
          </w:tcPr>
          <w:p w14:paraId="0D48610E" w14:textId="447B0D37" w:rsidR="00FC2337" w:rsidRPr="006F29B2" w:rsidRDefault="00FC2337">
            <w:pPr>
              <w:rPr>
                <w:b/>
                <w:bCs/>
                <w:sz w:val="24"/>
                <w:szCs w:val="24"/>
                <w:lang w:val="fr-FR"/>
              </w:rPr>
            </w:pPr>
            <w:r w:rsidRPr="006F29B2">
              <w:rPr>
                <w:b/>
                <w:bCs/>
                <w:sz w:val="24"/>
                <w:szCs w:val="24"/>
                <w:lang w:val="fr-FR"/>
              </w:rPr>
              <w:t>Courriel :</w:t>
            </w:r>
          </w:p>
        </w:tc>
        <w:tc>
          <w:tcPr>
            <w:tcW w:w="5670" w:type="dxa"/>
            <w:vAlign w:val="bottom"/>
          </w:tcPr>
          <w:p w14:paraId="2CC01F24" w14:textId="07720578" w:rsidR="00FC2337" w:rsidRPr="00195829" w:rsidRDefault="00FC2337">
            <w:pPr>
              <w:rPr>
                <w:b/>
                <w:bCs/>
                <w:sz w:val="24"/>
                <w:szCs w:val="24"/>
                <w:lang w:val="fr-FR"/>
              </w:rPr>
            </w:pPr>
            <w:r w:rsidRPr="00195829">
              <w:rPr>
                <w:b/>
                <w:bCs/>
                <w:sz w:val="24"/>
                <w:szCs w:val="24"/>
                <w:lang w:val="fr-FR"/>
              </w:rPr>
              <w:t>Téléphone :</w:t>
            </w:r>
          </w:p>
        </w:tc>
      </w:tr>
      <w:tr w:rsidR="00DB23FA" w:rsidRPr="00195829" w14:paraId="06924F0C" w14:textId="77777777" w:rsidTr="00CF5E09">
        <w:trPr>
          <w:trHeight w:val="170"/>
        </w:trPr>
        <w:tc>
          <w:tcPr>
            <w:tcW w:w="5098" w:type="dxa"/>
            <w:vAlign w:val="bottom"/>
          </w:tcPr>
          <w:p w14:paraId="550E5CA3" w14:textId="39533BA5" w:rsidR="00DB23FA" w:rsidRPr="006F29B2" w:rsidRDefault="00DB23FA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Ville </w:t>
            </w:r>
            <w:r w:rsidR="00D07DDB">
              <w:rPr>
                <w:b/>
                <w:bCs/>
                <w:sz w:val="24"/>
                <w:szCs w:val="24"/>
                <w:lang w:val="fr-FR"/>
              </w:rPr>
              <w:t>et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secteur :</w:t>
            </w:r>
          </w:p>
        </w:tc>
        <w:tc>
          <w:tcPr>
            <w:tcW w:w="5670" w:type="dxa"/>
            <w:vAlign w:val="bottom"/>
          </w:tcPr>
          <w:p w14:paraId="2304B4A1" w14:textId="4923FB96" w:rsidR="00DB23FA" w:rsidRPr="00195829" w:rsidRDefault="00DB23FA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Code postal :</w:t>
            </w:r>
          </w:p>
        </w:tc>
      </w:tr>
    </w:tbl>
    <w:p w14:paraId="6B1FE3C1" w14:textId="417163EA" w:rsidR="007E6BEE" w:rsidRPr="006F29B2" w:rsidRDefault="007E6BEE" w:rsidP="00195829">
      <w:pPr>
        <w:spacing w:after="0" w:line="240" w:lineRule="auto"/>
        <w:rPr>
          <w:b/>
          <w:bCs/>
          <w:sz w:val="10"/>
          <w:szCs w:val="10"/>
          <w:lang w:val="fr-FR"/>
        </w:rPr>
      </w:pPr>
    </w:p>
    <w:p w14:paraId="41AF2B38" w14:textId="1DE325F9" w:rsidR="003E20E8" w:rsidRPr="00446412" w:rsidRDefault="00446412" w:rsidP="00446412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Devenir</w:t>
      </w:r>
      <w:r w:rsidR="007E6BEE" w:rsidRPr="00446412">
        <w:rPr>
          <w:rFonts w:cstheme="minorHAnsi"/>
          <w:sz w:val="24"/>
          <w:szCs w:val="24"/>
          <w:lang w:val="fr-FR"/>
        </w:rPr>
        <w:t xml:space="preserve"> </w:t>
      </w:r>
      <w:r w:rsidRPr="00446412">
        <w:rPr>
          <w:rFonts w:cstheme="minorHAnsi"/>
          <w:sz w:val="24"/>
          <w:szCs w:val="24"/>
          <w:lang w:val="fr-FR"/>
        </w:rPr>
        <w:t xml:space="preserve">membre du collectif vous permettra de </w:t>
      </w:r>
      <w:r w:rsidRPr="0044641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recevoir </w:t>
      </w:r>
      <w:r>
        <w:rPr>
          <w:rFonts w:eastAsia="Times New Roman" w:cstheme="minorHAnsi"/>
          <w:color w:val="000000"/>
          <w:sz w:val="24"/>
          <w:szCs w:val="24"/>
          <w:lang w:eastAsia="fr-CA"/>
        </w:rPr>
        <w:t xml:space="preserve">via votre courriel </w:t>
      </w:r>
      <w:r w:rsidRPr="0044641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nos communications </w:t>
      </w:r>
      <w:r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invitations à participer </w:t>
      </w:r>
      <w:r>
        <w:rPr>
          <w:rFonts w:cstheme="minorHAnsi"/>
          <w:sz w:val="24"/>
          <w:szCs w:val="24"/>
          <w:lang w:val="fr-FR"/>
        </w:rPr>
        <w:t>aux</w:t>
      </w:r>
      <w:r w:rsidR="007E6BEE" w:rsidRPr="00446412">
        <w:rPr>
          <w:rFonts w:cstheme="minorHAnsi"/>
          <w:sz w:val="24"/>
          <w:szCs w:val="24"/>
          <w:lang w:val="fr-FR"/>
        </w:rPr>
        <w:t xml:space="preserve"> divers ateliers </w:t>
      </w:r>
      <w:r w:rsidRPr="00446412">
        <w:rPr>
          <w:rFonts w:cstheme="minorHAnsi"/>
          <w:sz w:val="24"/>
          <w:szCs w:val="24"/>
          <w:lang w:val="fr-FR"/>
        </w:rPr>
        <w:t xml:space="preserve">et sorties </w:t>
      </w:r>
      <w:r w:rsidR="007E6BEE" w:rsidRPr="00446412">
        <w:rPr>
          <w:rFonts w:cstheme="minorHAnsi"/>
          <w:sz w:val="24"/>
          <w:szCs w:val="24"/>
          <w:lang w:val="fr-FR"/>
        </w:rPr>
        <w:t>proposés par le Collectif</w:t>
      </w:r>
      <w:r>
        <w:rPr>
          <w:rFonts w:cstheme="minorHAnsi"/>
          <w:sz w:val="24"/>
          <w:szCs w:val="24"/>
          <w:lang w:val="fr-FR"/>
        </w:rPr>
        <w:t xml:space="preserve"> en cours d’année</w:t>
      </w:r>
      <w:r w:rsidR="007E6BEE" w:rsidRPr="00446412">
        <w:rPr>
          <w:rFonts w:cstheme="minorHAnsi"/>
          <w:sz w:val="24"/>
          <w:szCs w:val="24"/>
          <w:lang w:val="fr-FR"/>
        </w:rPr>
        <w:t xml:space="preserve">. </w:t>
      </w:r>
    </w:p>
    <w:p w14:paraId="6BF92B48" w14:textId="4C6E61EA" w:rsidR="00A014C0" w:rsidRPr="006F29B2" w:rsidRDefault="00195829" w:rsidP="00A014C0">
      <w:pPr>
        <w:spacing w:after="0" w:line="240" w:lineRule="auto"/>
        <w:jc w:val="both"/>
        <w:rPr>
          <w:sz w:val="10"/>
          <w:szCs w:val="10"/>
          <w:lang w:val="fr-FR"/>
        </w:rPr>
      </w:pPr>
      <w:r>
        <w:rPr>
          <w:b/>
          <w:bCs/>
          <w:sz w:val="24"/>
          <w:szCs w:val="24"/>
          <w:lang w:val="fr-FR"/>
        </w:rPr>
        <w:tab/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180"/>
        <w:gridCol w:w="4670"/>
        <w:gridCol w:w="1643"/>
        <w:gridCol w:w="1417"/>
      </w:tblGrid>
      <w:tr w:rsidR="002C223B" w14:paraId="2585DDB0" w14:textId="77777777" w:rsidTr="00397B28">
        <w:trPr>
          <w:trHeight w:val="496"/>
        </w:trPr>
        <w:tc>
          <w:tcPr>
            <w:tcW w:w="3180" w:type="dxa"/>
            <w:vAlign w:val="center"/>
          </w:tcPr>
          <w:p w14:paraId="4077D1F8" w14:textId="19FDBF91" w:rsidR="002C223B" w:rsidRPr="00397B28" w:rsidRDefault="001E57F3" w:rsidP="00397B2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Adhésion</w:t>
            </w:r>
            <w:r w:rsidR="008B40F7" w:rsidRPr="00F6076A">
              <w:rPr>
                <w:b/>
                <w:bCs/>
                <w:sz w:val="24"/>
                <w:szCs w:val="24"/>
                <w:lang w:val="fr-FR"/>
              </w:rPr>
              <w:t xml:space="preserve"> annuelle</w:t>
            </w:r>
          </w:p>
        </w:tc>
        <w:tc>
          <w:tcPr>
            <w:tcW w:w="4670" w:type="dxa"/>
            <w:vAlign w:val="center"/>
          </w:tcPr>
          <w:p w14:paraId="4FBEE132" w14:textId="1B3A856F" w:rsidR="00FA7E34" w:rsidRPr="00931BAB" w:rsidRDefault="00931BAB" w:rsidP="00F6076A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Aujourd’hui</w:t>
            </w:r>
            <w:r w:rsidR="008B40F7" w:rsidRPr="00931BA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jusqu’</w:t>
            </w:r>
            <w:r w:rsidR="008B40F7" w:rsidRPr="00931BAB">
              <w:rPr>
                <w:b/>
                <w:bCs/>
                <w:sz w:val="20"/>
                <w:szCs w:val="20"/>
                <w:lang w:val="fr-FR"/>
              </w:rPr>
              <w:t>au 31 août 202</w:t>
            </w:r>
            <w:r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643" w:type="dxa"/>
            <w:vAlign w:val="center"/>
          </w:tcPr>
          <w:p w14:paraId="68D22DA7" w14:textId="58AAC227" w:rsidR="008B40F7" w:rsidRDefault="00397B28" w:rsidP="00397B28">
            <w:pPr>
              <w:ind w:right="-245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Coût</w:t>
            </w:r>
          </w:p>
        </w:tc>
        <w:tc>
          <w:tcPr>
            <w:tcW w:w="1417" w:type="dxa"/>
            <w:vAlign w:val="center"/>
          </w:tcPr>
          <w:p w14:paraId="622E4E7C" w14:textId="77777777" w:rsidR="008B40F7" w:rsidRDefault="008B40F7" w:rsidP="00F6076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20 $</w:t>
            </w:r>
          </w:p>
        </w:tc>
      </w:tr>
      <w:tr w:rsidR="002C223B" w14:paraId="684F510F" w14:textId="77777777" w:rsidTr="00643905">
        <w:trPr>
          <w:trHeight w:val="905"/>
        </w:trPr>
        <w:tc>
          <w:tcPr>
            <w:tcW w:w="10910" w:type="dxa"/>
            <w:gridSpan w:val="4"/>
            <w:tcBorders>
              <w:bottom w:val="single" w:sz="4" w:space="0" w:color="auto"/>
            </w:tcBorders>
          </w:tcPr>
          <w:p w14:paraId="0D1937B8" w14:textId="5F74BED5" w:rsidR="00266AA5" w:rsidRPr="00931BAB" w:rsidRDefault="008B40F7" w:rsidP="00931BAB">
            <w:pPr>
              <w:pStyle w:val="Paragraphedeliste"/>
              <w:numPr>
                <w:ilvl w:val="0"/>
                <w:numId w:val="10"/>
              </w:numPr>
              <w:spacing w:after="120"/>
              <w:ind w:left="456" w:hanging="425"/>
              <w:jc w:val="both"/>
              <w:rPr>
                <w:sz w:val="24"/>
                <w:szCs w:val="24"/>
                <w:lang w:val="fr-FR"/>
              </w:rPr>
            </w:pPr>
            <w:r w:rsidRPr="00931BAB">
              <w:rPr>
                <w:sz w:val="24"/>
                <w:szCs w:val="24"/>
                <w:lang w:val="fr-FR"/>
              </w:rPr>
              <w:t xml:space="preserve">En devenant membre, j’accepte </w:t>
            </w:r>
            <w:r w:rsidR="00266AA5" w:rsidRPr="00931BAB">
              <w:rPr>
                <w:sz w:val="24"/>
                <w:szCs w:val="24"/>
                <w:lang w:val="fr-FR"/>
              </w:rPr>
              <w:t xml:space="preserve">la publication des photos de mes dessins sur le site Internet du Collectif </w:t>
            </w:r>
            <w:r w:rsidR="00397B28" w:rsidRPr="00931BAB">
              <w:rPr>
                <w:b/>
                <w:bCs/>
                <w:i/>
                <w:iCs/>
                <w:sz w:val="24"/>
                <w:szCs w:val="24"/>
                <w:lang w:val="fr-FR"/>
              </w:rPr>
              <w:t>calavq.org,</w:t>
            </w:r>
            <w:r w:rsidR="00937CB0" w:rsidRPr="00931BAB">
              <w:rPr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937CB0" w:rsidRPr="00931BAB">
              <w:rPr>
                <w:sz w:val="24"/>
                <w:szCs w:val="24"/>
                <w:lang w:val="fr-FR"/>
              </w:rPr>
              <w:t xml:space="preserve">sous l’onglet : </w:t>
            </w:r>
            <w:r w:rsidR="00937CB0" w:rsidRPr="00931BAB">
              <w:rPr>
                <w:b/>
                <w:bCs/>
                <w:i/>
                <w:iCs/>
                <w:sz w:val="24"/>
                <w:szCs w:val="24"/>
                <w:lang w:val="fr-FR"/>
              </w:rPr>
              <w:t xml:space="preserve">Les galeries et les ateliers.  </w:t>
            </w:r>
            <w:r w:rsidR="00266AA5" w:rsidRPr="00931BAB">
              <w:rPr>
                <w:sz w:val="24"/>
                <w:szCs w:val="24"/>
                <w:lang w:val="fr-FR"/>
              </w:rPr>
              <w:t xml:space="preserve">Les photos publiées auront été transmises </w:t>
            </w:r>
            <w:r w:rsidR="00937CB0" w:rsidRPr="00931BAB">
              <w:rPr>
                <w:sz w:val="24"/>
                <w:szCs w:val="24"/>
                <w:lang w:val="fr-FR"/>
              </w:rPr>
              <w:t>par le membre</w:t>
            </w:r>
            <w:r w:rsidR="00937CB0" w:rsidRPr="00931BAB">
              <w:rPr>
                <w:sz w:val="24"/>
                <w:szCs w:val="24"/>
                <w:lang w:val="fr-FR"/>
              </w:rPr>
              <w:t xml:space="preserve"> </w:t>
            </w:r>
            <w:r w:rsidR="00266AA5" w:rsidRPr="00931BAB">
              <w:rPr>
                <w:sz w:val="24"/>
                <w:szCs w:val="24"/>
                <w:lang w:val="fr-FR"/>
              </w:rPr>
              <w:t>au responsable de l’atelier.</w:t>
            </w:r>
          </w:p>
          <w:p w14:paraId="4D43A2AD" w14:textId="59D4D8E8" w:rsidR="00266AA5" w:rsidRPr="00931BAB" w:rsidRDefault="00937CB0" w:rsidP="00931BAB">
            <w:pPr>
              <w:pStyle w:val="Paragraphedeliste"/>
              <w:numPr>
                <w:ilvl w:val="0"/>
                <w:numId w:val="10"/>
              </w:numPr>
              <w:ind w:left="456" w:hanging="425"/>
              <w:rPr>
                <w:sz w:val="24"/>
                <w:szCs w:val="24"/>
                <w:lang w:val="fr-FR"/>
              </w:rPr>
            </w:pPr>
            <w:r w:rsidRPr="00931BAB">
              <w:rPr>
                <w:sz w:val="24"/>
                <w:szCs w:val="24"/>
                <w:lang w:val="fr-FR"/>
              </w:rPr>
              <w:t xml:space="preserve">En devenant membre, j’accepte la publication </w:t>
            </w:r>
            <w:r w:rsidRPr="00931BAB">
              <w:rPr>
                <w:sz w:val="24"/>
                <w:szCs w:val="24"/>
                <w:lang w:val="fr-FR"/>
              </w:rPr>
              <w:t>d’un</w:t>
            </w:r>
            <w:r w:rsidR="008B40F7" w:rsidRPr="00931BAB">
              <w:rPr>
                <w:sz w:val="20"/>
                <w:szCs w:val="20"/>
                <w:lang w:val="fr-FR"/>
              </w:rPr>
              <w:t xml:space="preserve"> </w:t>
            </w:r>
            <w:r w:rsidR="008B40F7" w:rsidRPr="00931BAB">
              <w:rPr>
                <w:sz w:val="24"/>
                <w:szCs w:val="24"/>
                <w:lang w:val="fr-FR"/>
              </w:rPr>
              <w:t xml:space="preserve">lien vers mon site Internet sous l’onglet : </w:t>
            </w:r>
            <w:r w:rsidR="008B40F7" w:rsidRPr="00931BAB">
              <w:rPr>
                <w:i/>
                <w:iCs/>
                <w:sz w:val="24"/>
                <w:szCs w:val="24"/>
                <w:lang w:val="fr-FR"/>
              </w:rPr>
              <w:t>Coin des membres</w:t>
            </w:r>
            <w:r w:rsidR="008B40F7" w:rsidRPr="00931BAB">
              <w:rPr>
                <w:sz w:val="24"/>
                <w:szCs w:val="24"/>
                <w:lang w:val="fr-FR"/>
              </w:rPr>
              <w:t xml:space="preserve">.  </w:t>
            </w:r>
            <w:r w:rsidR="00D85C58" w:rsidRPr="00931BAB">
              <w:rPr>
                <w:sz w:val="24"/>
                <w:szCs w:val="24"/>
                <w:lang w:val="fr-FR"/>
              </w:rPr>
              <w:t>Joindre l’a</w:t>
            </w:r>
            <w:r w:rsidR="008B40F7" w:rsidRPr="00931BAB">
              <w:rPr>
                <w:sz w:val="24"/>
                <w:szCs w:val="24"/>
                <w:lang w:val="fr-FR"/>
              </w:rPr>
              <w:t>dresse de mon site :</w:t>
            </w:r>
            <w:r w:rsidR="00397B28" w:rsidRPr="00931BAB">
              <w:rPr>
                <w:sz w:val="24"/>
                <w:szCs w:val="24"/>
                <w:lang w:val="fr-FR"/>
              </w:rPr>
              <w:t xml:space="preserve">  </w:t>
            </w:r>
            <w:r w:rsidR="008B40F7" w:rsidRPr="00931BAB">
              <w:rPr>
                <w:sz w:val="24"/>
                <w:szCs w:val="24"/>
                <w:lang w:val="fr-FR"/>
              </w:rPr>
              <w:t>______________________</w:t>
            </w:r>
            <w:r w:rsidRPr="00931BAB">
              <w:rPr>
                <w:sz w:val="24"/>
                <w:szCs w:val="24"/>
                <w:lang w:val="fr-FR"/>
              </w:rPr>
              <w:t>__________</w:t>
            </w:r>
            <w:r w:rsidR="00397B28" w:rsidRPr="00931BAB">
              <w:rPr>
                <w:sz w:val="24"/>
                <w:szCs w:val="24"/>
                <w:lang w:val="fr-FR"/>
              </w:rPr>
              <w:t>_____</w:t>
            </w:r>
            <w:r w:rsidRPr="00931BAB">
              <w:rPr>
                <w:sz w:val="24"/>
                <w:szCs w:val="24"/>
                <w:lang w:val="fr-FR"/>
              </w:rPr>
              <w:t>_____________</w:t>
            </w:r>
          </w:p>
          <w:p w14:paraId="7C97D83B" w14:textId="5F3BBF52" w:rsidR="00266AA5" w:rsidRDefault="00266AA5" w:rsidP="00F6076A">
            <w:pPr>
              <w:rPr>
                <w:sz w:val="20"/>
                <w:szCs w:val="20"/>
                <w:lang w:val="fr-FR"/>
              </w:rPr>
            </w:pPr>
          </w:p>
        </w:tc>
      </w:tr>
      <w:tr w:rsidR="00C442EC" w14:paraId="69CEBB16" w14:textId="3C6D21F2" w:rsidTr="001774C1">
        <w:trPr>
          <w:trHeight w:val="347"/>
        </w:trPr>
        <w:tc>
          <w:tcPr>
            <w:tcW w:w="10910" w:type="dxa"/>
            <w:gridSpan w:val="4"/>
            <w:shd w:val="clear" w:color="auto" w:fill="00B0F0"/>
          </w:tcPr>
          <w:p w14:paraId="41BC216C" w14:textId="710DA776" w:rsidR="00C442EC" w:rsidRPr="00C442EC" w:rsidRDefault="00C442EC" w:rsidP="006F29B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C442EC">
              <w:rPr>
                <w:b/>
                <w:bCs/>
                <w:sz w:val="24"/>
                <w:szCs w:val="24"/>
                <w:lang w:val="fr-FR"/>
              </w:rPr>
              <w:t xml:space="preserve">Étapes </w:t>
            </w:r>
            <w:r w:rsidR="00931BAB">
              <w:rPr>
                <w:b/>
                <w:bCs/>
                <w:sz w:val="24"/>
                <w:szCs w:val="24"/>
                <w:lang w:val="fr-FR"/>
              </w:rPr>
              <w:t xml:space="preserve">suggérées </w:t>
            </w:r>
            <w:r w:rsidRPr="00C442EC">
              <w:rPr>
                <w:b/>
                <w:bCs/>
                <w:sz w:val="24"/>
                <w:szCs w:val="24"/>
                <w:lang w:val="fr-FR"/>
              </w:rPr>
              <w:t xml:space="preserve">pour </w:t>
            </w:r>
            <w:r w:rsidR="00931BAB">
              <w:rPr>
                <w:b/>
                <w:bCs/>
                <w:sz w:val="24"/>
                <w:szCs w:val="24"/>
                <w:lang w:val="fr-FR"/>
              </w:rPr>
              <w:t>finaliser</w:t>
            </w:r>
            <w:r w:rsidRPr="00C442EC">
              <w:rPr>
                <w:b/>
                <w:bCs/>
                <w:sz w:val="24"/>
                <w:szCs w:val="24"/>
                <w:lang w:val="fr-FR"/>
              </w:rPr>
              <w:t xml:space="preserve"> son adhésion </w:t>
            </w:r>
          </w:p>
        </w:tc>
      </w:tr>
      <w:tr w:rsidR="00C442EC" w14:paraId="00009FF7" w14:textId="77777777" w:rsidTr="00C3551E">
        <w:trPr>
          <w:trHeight w:val="2901"/>
        </w:trPr>
        <w:tc>
          <w:tcPr>
            <w:tcW w:w="10910" w:type="dxa"/>
            <w:gridSpan w:val="4"/>
            <w:vAlign w:val="center"/>
          </w:tcPr>
          <w:p w14:paraId="2F537B60" w14:textId="74A7110E" w:rsidR="00C442EC" w:rsidRPr="00C3551E" w:rsidRDefault="00C442EC" w:rsidP="007275DF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Télécharger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et copier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le fichier : Formulaire adhésion sur votre ordinateur.  </w:t>
            </w:r>
          </w:p>
          <w:p w14:paraId="79784055" w14:textId="294384A2" w:rsidR="00C442EC" w:rsidRPr="00C3551E" w:rsidRDefault="00C442EC" w:rsidP="007275DF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Imprimez le formulaire et remplissez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les informations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31BAB">
              <w:rPr>
                <w:rFonts w:cstheme="minorHAnsi"/>
                <w:color w:val="000000"/>
                <w:sz w:val="24"/>
                <w:szCs w:val="24"/>
              </w:rPr>
              <w:t>dans les espaces tel que requis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76969E9F" w14:textId="77777777" w:rsidR="00C442EC" w:rsidRPr="00C3551E" w:rsidRDefault="00C442EC" w:rsidP="007275DF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Une fois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le formulaire complété. V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ous pouvez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soit : </w:t>
            </w:r>
          </w:p>
          <w:p w14:paraId="48CF91A2" w14:textId="122A5F44" w:rsidR="00C442EC" w:rsidRPr="00C3551E" w:rsidRDefault="00C442EC" w:rsidP="00C3551E">
            <w:pPr>
              <w:pStyle w:val="Paragraphedeliste"/>
              <w:numPr>
                <w:ilvl w:val="0"/>
                <w:numId w:val="8"/>
              </w:numPr>
              <w:spacing w:after="120" w:line="259" w:lineRule="auto"/>
              <w:ind w:left="1307" w:hanging="567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n faire une photo et le transmettre par courriel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à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C3551E">
              <w:t> </w:t>
            </w:r>
            <w:hyperlink r:id="rId6" w:history="1">
              <w:r w:rsidRPr="00931BAB">
                <w:rPr>
                  <w:i/>
                  <w:iCs/>
                  <w:color w:val="000000" w:themeColor="text1"/>
                </w:rPr>
                <w:t>contact.calav</w:t>
              </w:r>
              <w:r w:rsidRPr="00931BAB">
                <w:rPr>
                  <w:i/>
                  <w:iCs/>
                  <w:color w:val="000000" w:themeColor="text1"/>
                </w:rPr>
                <w:t>q</w:t>
              </w:r>
              <w:r w:rsidRPr="00931BAB">
                <w:rPr>
                  <w:i/>
                  <w:iCs/>
                  <w:color w:val="000000" w:themeColor="text1"/>
                </w:rPr>
                <w:t>@gmail.com</w:t>
              </w:r>
            </w:hyperlink>
            <w:r w:rsidRPr="00931BAB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30B0E160" w14:textId="4CEFA6E7" w:rsidR="00C442EC" w:rsidRPr="00C3551E" w:rsidRDefault="007275DF" w:rsidP="00C3551E">
            <w:pPr>
              <w:pStyle w:val="Paragraphedeliste"/>
              <w:numPr>
                <w:ilvl w:val="0"/>
                <w:numId w:val="8"/>
              </w:numPr>
              <w:spacing w:after="120"/>
              <w:ind w:left="1307" w:hanging="567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Ou </w:t>
            </w:r>
            <w:r w:rsidR="00C3551E">
              <w:rPr>
                <w:rFonts w:cstheme="minorHAnsi"/>
                <w:color w:val="000000"/>
                <w:sz w:val="24"/>
                <w:szCs w:val="24"/>
              </w:rPr>
              <w:t>par la</w:t>
            </w:r>
            <w:r w:rsidR="00C442EC" w:rsidRPr="00C3551E">
              <w:rPr>
                <w:rFonts w:cstheme="minorHAnsi"/>
                <w:color w:val="000000"/>
                <w:sz w:val="24"/>
                <w:szCs w:val="24"/>
              </w:rPr>
              <w:t xml:space="preserve"> poste à l’adresse suivante :  </w:t>
            </w:r>
            <w:r w:rsidR="00C442EC" w:rsidRPr="00C3551E">
              <w:rPr>
                <w:rFonts w:cstheme="minorHAnsi"/>
                <w:color w:val="000000"/>
                <w:sz w:val="24"/>
                <w:szCs w:val="24"/>
              </w:rPr>
              <w:t>4695 chemin Royal, St-Jean Île d’Orléans, G0A 3W</w:t>
            </w:r>
            <w:proofErr w:type="gramStart"/>
            <w:r w:rsidR="00C442EC" w:rsidRPr="00C3551E">
              <w:rPr>
                <w:rFonts w:cstheme="minorHAnsi"/>
                <w:color w:val="000000"/>
                <w:sz w:val="24"/>
                <w:szCs w:val="24"/>
              </w:rPr>
              <w:t xml:space="preserve">0  </w:t>
            </w:r>
            <w:proofErr w:type="spellStart"/>
            <w:r w:rsidR="00C442EC" w:rsidRPr="00C3551E">
              <w:rPr>
                <w:rFonts w:cstheme="minorHAnsi"/>
                <w:color w:val="000000"/>
                <w:sz w:val="24"/>
                <w:szCs w:val="24"/>
              </w:rPr>
              <w:t>Qc</w:t>
            </w:r>
            <w:proofErr w:type="spellEnd"/>
            <w:proofErr w:type="gramEnd"/>
            <w:r w:rsidR="00C442EC" w:rsidRPr="00C3551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62AB8CF" w14:textId="4FE9A103" w:rsidR="00C3551E" w:rsidRPr="00C3551E" w:rsidRDefault="007275DF" w:rsidP="00C3551E">
            <w:pPr>
              <w:pStyle w:val="Paragraphedeliste"/>
              <w:numPr>
                <w:ilvl w:val="0"/>
                <w:numId w:val="7"/>
              </w:numP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Pour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débourser le frais d’inscription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, il y a différent mode</w:t>
            </w:r>
            <w:r w:rsidR="00931BAB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de paiement disponible</w:t>
            </w:r>
            <w:r w:rsidR="00931BAB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>inscrit</w:t>
            </w:r>
            <w:r w:rsidR="00931BAB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C3551E">
              <w:rPr>
                <w:rFonts w:cstheme="minorHAnsi"/>
                <w:color w:val="000000"/>
                <w:sz w:val="24"/>
                <w:szCs w:val="24"/>
              </w:rPr>
              <w:t xml:space="preserve"> au bas du formulaire</w:t>
            </w:r>
            <w:r w:rsidR="00C3551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7275DF" w14:paraId="06683744" w14:textId="77777777" w:rsidTr="00BE1489">
        <w:trPr>
          <w:trHeight w:val="326"/>
        </w:trPr>
        <w:tc>
          <w:tcPr>
            <w:tcW w:w="10910" w:type="dxa"/>
            <w:gridSpan w:val="4"/>
            <w:shd w:val="clear" w:color="auto" w:fill="00B0F0"/>
            <w:vAlign w:val="center"/>
          </w:tcPr>
          <w:p w14:paraId="477FA19F" w14:textId="2D204B38" w:rsidR="007275DF" w:rsidRPr="007275DF" w:rsidRDefault="007275DF" w:rsidP="007275D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82CA8">
              <w:rPr>
                <w:b/>
                <w:bCs/>
                <w:sz w:val="24"/>
                <w:szCs w:val="24"/>
                <w:lang w:val="fr-FR"/>
              </w:rPr>
              <w:t>Mode de paiement</w:t>
            </w:r>
            <w:r w:rsidRPr="007275DF">
              <w:rPr>
                <w:b/>
                <w:bCs/>
                <w:sz w:val="24"/>
                <w:szCs w:val="24"/>
                <w:lang w:val="fr-FR"/>
              </w:rPr>
              <w:t> </w:t>
            </w:r>
            <w:r>
              <w:rPr>
                <w:b/>
                <w:bCs/>
                <w:sz w:val="24"/>
                <w:szCs w:val="24"/>
                <w:lang w:val="fr-FR"/>
              </w:rPr>
              <w:t>acceptés</w:t>
            </w:r>
          </w:p>
        </w:tc>
      </w:tr>
      <w:tr w:rsidR="007275DF" w14:paraId="7DA87878" w14:textId="77777777" w:rsidTr="00C3551E">
        <w:trPr>
          <w:trHeight w:val="2778"/>
        </w:trPr>
        <w:tc>
          <w:tcPr>
            <w:tcW w:w="10910" w:type="dxa"/>
            <w:gridSpan w:val="4"/>
            <w:vAlign w:val="center"/>
          </w:tcPr>
          <w:p w14:paraId="4C9186AF" w14:textId="77777777" w:rsidR="007275DF" w:rsidRPr="00C3551E" w:rsidRDefault="007275DF" w:rsidP="00C3551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Par </w:t>
            </w:r>
            <w:r w:rsidRPr="00C3551E">
              <w:rPr>
                <w:rFonts w:cstheme="minorHAnsi"/>
                <w:b/>
                <w:bCs/>
                <w:i/>
                <w:iCs/>
                <w:sz w:val="24"/>
                <w:szCs w:val="24"/>
                <w:lang w:val="fr-FR"/>
              </w:rPr>
              <w:t xml:space="preserve">Interac </w:t>
            </w:r>
            <w:r w:rsidRPr="00C3551E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  <w:lang w:val="fr-FR"/>
              </w:rPr>
              <w:t>md</w:t>
            </w:r>
            <w:r w:rsidRPr="00C3551E">
              <w:rPr>
                <w:rFonts w:cstheme="minorHAnsi"/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au courriel : </w:t>
            </w:r>
            <w:proofErr w:type="gramStart"/>
            <w:r w:rsidRPr="00C3551E">
              <w:rPr>
                <w:rFonts w:cstheme="minorHAnsi"/>
                <w:b/>
                <w:bCs/>
                <w:i/>
                <w:iCs/>
                <w:sz w:val="24"/>
                <w:szCs w:val="24"/>
                <w:lang w:val="fr-FR"/>
              </w:rPr>
              <w:t>finance.calavq@gmail.com</w:t>
            </w: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 .</w:t>
            </w:r>
            <w:proofErr w:type="gramEnd"/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 La réponse à la question de sécurité doit être : </w:t>
            </w:r>
            <w:r w:rsidRPr="00C3551E">
              <w:rPr>
                <w:rFonts w:cstheme="minorHAnsi"/>
                <w:b/>
                <w:bCs/>
                <w:sz w:val="24"/>
                <w:szCs w:val="24"/>
                <w:lang w:val="fr-FR"/>
              </w:rPr>
              <w:t>CALAVQ</w:t>
            </w: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 exactement tel qu’indiqué.  Le nom complet du membre doit être ajouté au message courriel envoyé.</w:t>
            </w:r>
          </w:p>
          <w:p w14:paraId="05E8BE92" w14:textId="77777777" w:rsidR="007275DF" w:rsidRPr="00C3551E" w:rsidRDefault="007275DF" w:rsidP="00C3551E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Par </w:t>
            </w:r>
            <w:r w:rsidRPr="00C3551E">
              <w:rPr>
                <w:rFonts w:cstheme="minorHAnsi"/>
                <w:b/>
                <w:bCs/>
                <w:sz w:val="24"/>
                <w:szCs w:val="24"/>
                <w:lang w:val="fr-FR"/>
              </w:rPr>
              <w:t>c</w:t>
            </w:r>
            <w:r w:rsidRPr="00C3551E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val="fr-FR"/>
              </w:rPr>
              <w:t>hèque</w:t>
            </w: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 adressé au </w:t>
            </w:r>
            <w:r w:rsidRPr="00C3551E">
              <w:rPr>
                <w:rFonts w:cstheme="minorHAnsi"/>
                <w:b/>
                <w:sz w:val="24"/>
                <w:szCs w:val="24"/>
                <w:lang w:val="fr-FR"/>
              </w:rPr>
              <w:t>Collectif des Ateliers Libres en Arts Visuels de Québec en</w:t>
            </w:r>
            <w:r w:rsidRPr="00C3551E">
              <w:rPr>
                <w:rFonts w:cstheme="minorHAnsi"/>
                <w:bCs/>
                <w:sz w:val="24"/>
                <w:szCs w:val="24"/>
                <w:lang w:val="fr-FR"/>
              </w:rPr>
              <w:t xml:space="preserve"> référant le nom du membre inscrit et posté </w:t>
            </w:r>
            <w:r w:rsidRPr="00C3551E">
              <w:rPr>
                <w:rFonts w:cstheme="minorHAnsi"/>
                <w:sz w:val="24"/>
                <w:szCs w:val="24"/>
                <w:lang w:val="fr-FR"/>
              </w:rPr>
              <w:t xml:space="preserve">au 4695 chemin Royal, St-Jean Île d’Orléans, G0A 3W0, </w:t>
            </w:r>
            <w:proofErr w:type="spellStart"/>
            <w:r w:rsidRPr="00C3551E">
              <w:rPr>
                <w:rFonts w:cstheme="minorHAnsi"/>
                <w:sz w:val="24"/>
                <w:szCs w:val="24"/>
                <w:lang w:val="fr-FR"/>
              </w:rPr>
              <w:t>Qc</w:t>
            </w:r>
            <w:proofErr w:type="spellEnd"/>
            <w:r w:rsidRPr="00C3551E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14:paraId="4CE39618" w14:textId="24327A46" w:rsidR="007275DF" w:rsidRPr="00C3551E" w:rsidRDefault="00BE1489" w:rsidP="00C3551E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3551E">
              <w:rPr>
                <w:rFonts w:cstheme="minorHAnsi"/>
                <w:sz w:val="24"/>
                <w:szCs w:val="24"/>
                <w:lang w:val="fr-FR"/>
              </w:rPr>
              <w:t>Par v</w:t>
            </w:r>
            <w:r w:rsidR="007275DF" w:rsidRPr="00C3551E">
              <w:rPr>
                <w:rFonts w:cstheme="minorHAnsi"/>
                <w:sz w:val="24"/>
                <w:szCs w:val="24"/>
                <w:lang w:val="fr-FR"/>
              </w:rPr>
              <w:t>irement au guichet de la Caisse Desjardins, transit 815-20186 et folio 1109453.</w:t>
            </w:r>
          </w:p>
          <w:p w14:paraId="482CE70B" w14:textId="05B87DFB" w:rsidR="007275DF" w:rsidRPr="00C3551E" w:rsidRDefault="00BE1489" w:rsidP="00C3551E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C3551E">
              <w:rPr>
                <w:rFonts w:cstheme="minorHAnsi"/>
                <w:sz w:val="24"/>
                <w:szCs w:val="24"/>
                <w:lang w:val="fr-FR"/>
              </w:rPr>
              <w:t>Par v</w:t>
            </w:r>
            <w:r w:rsidR="007275DF" w:rsidRPr="00C3551E">
              <w:rPr>
                <w:rFonts w:cstheme="minorHAnsi"/>
                <w:sz w:val="24"/>
                <w:szCs w:val="24"/>
                <w:lang w:val="fr-FR"/>
              </w:rPr>
              <w:t>irement entre personnes à une caisse Desjardins vers le compte de la Caisse Desjardins du Plateau Montcalm à Québec : Transit 815-20186 et folio 1109453.</w:t>
            </w:r>
          </w:p>
        </w:tc>
      </w:tr>
    </w:tbl>
    <w:p w14:paraId="058A9195" w14:textId="77777777" w:rsidR="00F51128" w:rsidRDefault="00F51128" w:rsidP="00195829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14:paraId="5E83FC2E" w14:textId="77777777" w:rsidR="0081701D" w:rsidRDefault="0081701D" w:rsidP="001F49DE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14:paraId="4782C418" w14:textId="77777777" w:rsidR="00C3551E" w:rsidRDefault="00C3551E" w:rsidP="001F49DE">
      <w:pPr>
        <w:spacing w:after="0" w:line="240" w:lineRule="auto"/>
        <w:rPr>
          <w:b/>
          <w:bCs/>
          <w:sz w:val="24"/>
          <w:szCs w:val="24"/>
          <w:lang w:val="fr-FR"/>
        </w:rPr>
      </w:pPr>
    </w:p>
    <w:p w14:paraId="7E5314C6" w14:textId="3721CC56" w:rsidR="006B302D" w:rsidRPr="005372B5" w:rsidRDefault="001F49DE" w:rsidP="001F49DE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Signature</w:t>
      </w:r>
      <w:proofErr w:type="gramStart"/>
      <w:r>
        <w:rPr>
          <w:b/>
          <w:bCs/>
          <w:sz w:val="24"/>
          <w:szCs w:val="24"/>
          <w:lang w:val="fr-FR"/>
        </w:rPr>
        <w:t> :_</w:t>
      </w:r>
      <w:proofErr w:type="gramEnd"/>
      <w:r>
        <w:rPr>
          <w:b/>
          <w:bCs/>
          <w:sz w:val="24"/>
          <w:szCs w:val="24"/>
          <w:lang w:val="fr-FR"/>
        </w:rPr>
        <w:t xml:space="preserve">_____________________________   </w:t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>Date :______________________</w:t>
      </w:r>
      <w:r w:rsidR="006B302D">
        <w:rPr>
          <w:rFonts w:ascii="ArialMT" w:hAnsi="ArialMT"/>
          <w:sz w:val="18"/>
          <w:szCs w:val="18"/>
        </w:rPr>
        <w:t xml:space="preserve">. </w:t>
      </w:r>
    </w:p>
    <w:sectPr w:rsidR="006B302D" w:rsidRPr="005372B5" w:rsidSect="00F607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DADE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1" w15:restartNumberingAfterBreak="0">
    <w:nsid w:val="0C721D20"/>
    <w:multiLevelType w:val="hybridMultilevel"/>
    <w:tmpl w:val="300A5022"/>
    <w:lvl w:ilvl="0" w:tplc="FA5A01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B5E"/>
    <w:multiLevelType w:val="hybridMultilevel"/>
    <w:tmpl w:val="2F1EF8C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E66C8"/>
    <w:multiLevelType w:val="hybridMultilevel"/>
    <w:tmpl w:val="D5D4AC22"/>
    <w:lvl w:ilvl="0" w:tplc="FA5A01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38F4"/>
    <w:multiLevelType w:val="hybridMultilevel"/>
    <w:tmpl w:val="8F1A4228"/>
    <w:lvl w:ilvl="0" w:tplc="F44C8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544C0"/>
    <w:multiLevelType w:val="hybridMultilevel"/>
    <w:tmpl w:val="0338D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509E"/>
    <w:multiLevelType w:val="hybridMultilevel"/>
    <w:tmpl w:val="506C9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F087E"/>
    <w:multiLevelType w:val="hybridMultilevel"/>
    <w:tmpl w:val="331AD9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7CBB"/>
    <w:multiLevelType w:val="hybridMultilevel"/>
    <w:tmpl w:val="7AE4FA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3FD0"/>
    <w:multiLevelType w:val="hybridMultilevel"/>
    <w:tmpl w:val="C40A62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640298">
    <w:abstractNumId w:val="0"/>
  </w:num>
  <w:num w:numId="2" w16cid:durableId="1581329260">
    <w:abstractNumId w:val="3"/>
  </w:num>
  <w:num w:numId="3" w16cid:durableId="2048411474">
    <w:abstractNumId w:val="1"/>
  </w:num>
  <w:num w:numId="4" w16cid:durableId="1356493644">
    <w:abstractNumId w:val="4"/>
  </w:num>
  <w:num w:numId="5" w16cid:durableId="180557641">
    <w:abstractNumId w:val="9"/>
  </w:num>
  <w:num w:numId="6" w16cid:durableId="1969972182">
    <w:abstractNumId w:val="6"/>
  </w:num>
  <w:num w:numId="7" w16cid:durableId="1137524663">
    <w:abstractNumId w:val="7"/>
  </w:num>
  <w:num w:numId="8" w16cid:durableId="1793161054">
    <w:abstractNumId w:val="2"/>
  </w:num>
  <w:num w:numId="9" w16cid:durableId="1466772010">
    <w:abstractNumId w:val="8"/>
  </w:num>
  <w:num w:numId="10" w16cid:durableId="565839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85"/>
    <w:rsid w:val="000269C0"/>
    <w:rsid w:val="0003108A"/>
    <w:rsid w:val="00045985"/>
    <w:rsid w:val="0004746F"/>
    <w:rsid w:val="00054053"/>
    <w:rsid w:val="000C4D4A"/>
    <w:rsid w:val="000E5863"/>
    <w:rsid w:val="000E6AE5"/>
    <w:rsid w:val="001049A6"/>
    <w:rsid w:val="00122E5B"/>
    <w:rsid w:val="001273B5"/>
    <w:rsid w:val="00136958"/>
    <w:rsid w:val="0016437A"/>
    <w:rsid w:val="00170C15"/>
    <w:rsid w:val="00195829"/>
    <w:rsid w:val="00196983"/>
    <w:rsid w:val="001C5A53"/>
    <w:rsid w:val="001D59A7"/>
    <w:rsid w:val="001D7AA6"/>
    <w:rsid w:val="001E090F"/>
    <w:rsid w:val="001E2A3D"/>
    <w:rsid w:val="001E3112"/>
    <w:rsid w:val="001E57F3"/>
    <w:rsid w:val="001F49DE"/>
    <w:rsid w:val="00254D40"/>
    <w:rsid w:val="00255C5F"/>
    <w:rsid w:val="0026587D"/>
    <w:rsid w:val="00266AA5"/>
    <w:rsid w:val="002975AE"/>
    <w:rsid w:val="002B49A0"/>
    <w:rsid w:val="002C15F3"/>
    <w:rsid w:val="002C223B"/>
    <w:rsid w:val="00346192"/>
    <w:rsid w:val="003577F0"/>
    <w:rsid w:val="00375900"/>
    <w:rsid w:val="00384E13"/>
    <w:rsid w:val="00392AE1"/>
    <w:rsid w:val="00397B28"/>
    <w:rsid w:val="003C6498"/>
    <w:rsid w:val="003D135E"/>
    <w:rsid w:val="003E20E8"/>
    <w:rsid w:val="003E2EE3"/>
    <w:rsid w:val="003F292B"/>
    <w:rsid w:val="003F31D1"/>
    <w:rsid w:val="00425190"/>
    <w:rsid w:val="00425382"/>
    <w:rsid w:val="004350C7"/>
    <w:rsid w:val="00446412"/>
    <w:rsid w:val="00452D24"/>
    <w:rsid w:val="004575A3"/>
    <w:rsid w:val="004B261A"/>
    <w:rsid w:val="004C6187"/>
    <w:rsid w:val="004C6A62"/>
    <w:rsid w:val="004D53A0"/>
    <w:rsid w:val="0052031F"/>
    <w:rsid w:val="00522A00"/>
    <w:rsid w:val="005372B5"/>
    <w:rsid w:val="00551FAE"/>
    <w:rsid w:val="005578E7"/>
    <w:rsid w:val="006053F5"/>
    <w:rsid w:val="0062798F"/>
    <w:rsid w:val="00643905"/>
    <w:rsid w:val="00656299"/>
    <w:rsid w:val="006648F2"/>
    <w:rsid w:val="0067670A"/>
    <w:rsid w:val="00677ED5"/>
    <w:rsid w:val="006832D5"/>
    <w:rsid w:val="006A4AAE"/>
    <w:rsid w:val="006B302D"/>
    <w:rsid w:val="006F29B2"/>
    <w:rsid w:val="0070623E"/>
    <w:rsid w:val="00715FF4"/>
    <w:rsid w:val="007275DF"/>
    <w:rsid w:val="007309DC"/>
    <w:rsid w:val="00790D39"/>
    <w:rsid w:val="007D7403"/>
    <w:rsid w:val="007E4F2B"/>
    <w:rsid w:val="007E6BEE"/>
    <w:rsid w:val="00814F8B"/>
    <w:rsid w:val="0081701D"/>
    <w:rsid w:val="00844135"/>
    <w:rsid w:val="00857CF7"/>
    <w:rsid w:val="0089763E"/>
    <w:rsid w:val="008B40F7"/>
    <w:rsid w:val="008B580D"/>
    <w:rsid w:val="008C050D"/>
    <w:rsid w:val="008E1B8E"/>
    <w:rsid w:val="0091225E"/>
    <w:rsid w:val="00915940"/>
    <w:rsid w:val="00931BAB"/>
    <w:rsid w:val="00937431"/>
    <w:rsid w:val="00937CB0"/>
    <w:rsid w:val="009504A9"/>
    <w:rsid w:val="00956713"/>
    <w:rsid w:val="00982CA8"/>
    <w:rsid w:val="00985012"/>
    <w:rsid w:val="009F5E38"/>
    <w:rsid w:val="00A014C0"/>
    <w:rsid w:val="00A0744F"/>
    <w:rsid w:val="00A15965"/>
    <w:rsid w:val="00A2143E"/>
    <w:rsid w:val="00A2573E"/>
    <w:rsid w:val="00A3369A"/>
    <w:rsid w:val="00A42F02"/>
    <w:rsid w:val="00A45787"/>
    <w:rsid w:val="00A47F24"/>
    <w:rsid w:val="00A90AE8"/>
    <w:rsid w:val="00AB12A3"/>
    <w:rsid w:val="00AC4F49"/>
    <w:rsid w:val="00AF46FC"/>
    <w:rsid w:val="00B008F2"/>
    <w:rsid w:val="00B01583"/>
    <w:rsid w:val="00B125F1"/>
    <w:rsid w:val="00B13447"/>
    <w:rsid w:val="00B30936"/>
    <w:rsid w:val="00B4040B"/>
    <w:rsid w:val="00B7268D"/>
    <w:rsid w:val="00B748AE"/>
    <w:rsid w:val="00B86F60"/>
    <w:rsid w:val="00BC084E"/>
    <w:rsid w:val="00BC33B6"/>
    <w:rsid w:val="00BE10AE"/>
    <w:rsid w:val="00BE1489"/>
    <w:rsid w:val="00BF1D02"/>
    <w:rsid w:val="00C3551E"/>
    <w:rsid w:val="00C442EC"/>
    <w:rsid w:val="00C655F3"/>
    <w:rsid w:val="00C70306"/>
    <w:rsid w:val="00C72738"/>
    <w:rsid w:val="00C836DF"/>
    <w:rsid w:val="00CC0C7A"/>
    <w:rsid w:val="00CD7F46"/>
    <w:rsid w:val="00CE3369"/>
    <w:rsid w:val="00CE37E7"/>
    <w:rsid w:val="00CF5E09"/>
    <w:rsid w:val="00D04087"/>
    <w:rsid w:val="00D07DDB"/>
    <w:rsid w:val="00D50D16"/>
    <w:rsid w:val="00D55968"/>
    <w:rsid w:val="00D70226"/>
    <w:rsid w:val="00D85C58"/>
    <w:rsid w:val="00DB1141"/>
    <w:rsid w:val="00DB23FA"/>
    <w:rsid w:val="00E2048D"/>
    <w:rsid w:val="00E2468A"/>
    <w:rsid w:val="00E26861"/>
    <w:rsid w:val="00E34177"/>
    <w:rsid w:val="00E47936"/>
    <w:rsid w:val="00E559EA"/>
    <w:rsid w:val="00E60EC2"/>
    <w:rsid w:val="00E72F51"/>
    <w:rsid w:val="00E81C6F"/>
    <w:rsid w:val="00E83E9B"/>
    <w:rsid w:val="00E95887"/>
    <w:rsid w:val="00EA3C6B"/>
    <w:rsid w:val="00EB1B57"/>
    <w:rsid w:val="00EB3479"/>
    <w:rsid w:val="00EC057F"/>
    <w:rsid w:val="00EF6055"/>
    <w:rsid w:val="00F30088"/>
    <w:rsid w:val="00F4346C"/>
    <w:rsid w:val="00F51128"/>
    <w:rsid w:val="00F53AD9"/>
    <w:rsid w:val="00F6076A"/>
    <w:rsid w:val="00F77141"/>
    <w:rsid w:val="00F96F14"/>
    <w:rsid w:val="00F97118"/>
    <w:rsid w:val="00FA77C8"/>
    <w:rsid w:val="00FA7E34"/>
    <w:rsid w:val="00FB582B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E34"/>
  <w15:chartTrackingRefBased/>
  <w15:docId w15:val="{99F3BD28-A4EB-415D-8C75-EE838610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045985"/>
    <w:pPr>
      <w:numPr>
        <w:numId w:val="1"/>
      </w:numPr>
      <w:spacing w:before="60" w:after="60" w:line="276" w:lineRule="auto"/>
    </w:pPr>
    <w:rPr>
      <w:rFonts w:ascii="Arial" w:eastAsia="Times New Roman" w:hAnsi="Arial" w:cs="Times New Roman"/>
      <w:lang w:val="en-US" w:bidi="en-US"/>
    </w:rPr>
  </w:style>
  <w:style w:type="table" w:styleId="Grilledutableau">
    <w:name w:val="Table Grid"/>
    <w:basedOn w:val="TableauNormal"/>
    <w:uiPriority w:val="39"/>
    <w:rsid w:val="0019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E5B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C08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84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25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3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25382"/>
    <w:pPr>
      <w:spacing w:after="0" w:line="240" w:lineRule="auto"/>
    </w:pPr>
  </w:style>
  <w:style w:type="character" w:styleId="Lienvisit">
    <w:name w:val="FollowedHyperlink"/>
    <w:basedOn w:val="Policepardfaut"/>
    <w:uiPriority w:val="99"/>
    <w:semiHidden/>
    <w:unhideWhenUsed/>
    <w:rsid w:val="00B726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4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.calavq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Jolicoeur marie</dc:creator>
  <cp:keywords/>
  <dc:description/>
  <cp:lastModifiedBy>Marc Allard</cp:lastModifiedBy>
  <cp:revision>9</cp:revision>
  <cp:lastPrinted>2023-01-10T19:37:00Z</cp:lastPrinted>
  <dcterms:created xsi:type="dcterms:W3CDTF">2023-02-17T15:24:00Z</dcterms:created>
  <dcterms:modified xsi:type="dcterms:W3CDTF">2023-05-01T21:30:00Z</dcterms:modified>
</cp:coreProperties>
</file>